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3B2C" w14:textId="77777777" w:rsidR="000725F6" w:rsidRPr="00591124" w:rsidRDefault="00906ECB">
      <w:pPr>
        <w:jc w:val="center"/>
        <w:rPr>
          <w:color w:val="000000"/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ΟΡΓΑΝΙΚΑ ΚΕΝΑ </w:t>
      </w:r>
    </w:p>
    <w:p w14:paraId="5521D174" w14:textId="77777777" w:rsidR="000725F6" w:rsidRDefault="000725F6">
      <w:pPr>
        <w:jc w:val="center"/>
        <w:rPr>
          <w:sz w:val="24"/>
          <w:szCs w:val="24"/>
        </w:rPr>
      </w:pPr>
    </w:p>
    <w:p w14:paraId="0D6D37AB" w14:textId="77777777" w:rsidR="000725F6" w:rsidRDefault="00906E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ΠΕ08- ΚΑΛΛΙΤΕΧΝΙΚΩΝ </w:t>
      </w:r>
    </w:p>
    <w:p w14:paraId="31FD5D82" w14:textId="77777777" w:rsidR="000725F6" w:rsidRDefault="00906ECB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(για το 2025)</w:t>
      </w:r>
    </w:p>
    <w:p w14:paraId="5FF91B84" w14:textId="77777777" w:rsidR="000725F6" w:rsidRDefault="000725F6">
      <w:pPr>
        <w:jc w:val="center"/>
        <w:rPr>
          <w:b/>
          <w:bCs/>
          <w:sz w:val="40"/>
          <w:szCs w:val="40"/>
        </w:rPr>
      </w:pPr>
    </w:p>
    <w:p w14:paraId="72A1883E" w14:textId="77777777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sz w:val="24"/>
          <w:szCs w:val="24"/>
          <w:u w:val="single"/>
        </w:rPr>
        <w:t xml:space="preserve">ΠΕΡΙΟΧΗ Α’ </w:t>
      </w:r>
    </w:p>
    <w:p w14:paraId="39F4A4F1" w14:textId="4E63EBA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ΠΑΡΑΔΕΙΣΙΟΥ                             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 1 ΚΕΝΟ</w:t>
      </w:r>
    </w:p>
    <w:p w14:paraId="7968731C" w14:textId="0FEE9201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17ο ΔΣ                                  </w:t>
      </w:r>
      <w:r w:rsidR="00591124" w:rsidRPr="00591124">
        <w:rPr>
          <w:b/>
          <w:bCs/>
          <w:sz w:val="24"/>
          <w:szCs w:val="24"/>
        </w:rPr>
        <w:t xml:space="preserve">              </w:t>
      </w:r>
      <w:r w:rsidRPr="00591124">
        <w:rPr>
          <w:b/>
          <w:bCs/>
          <w:sz w:val="24"/>
          <w:szCs w:val="24"/>
        </w:rPr>
        <w:t xml:space="preserve">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1 </w:t>
      </w:r>
      <w:r w:rsidR="00591124" w:rsidRPr="00591124">
        <w:rPr>
          <w:b/>
          <w:bCs/>
          <w:sz w:val="24"/>
          <w:szCs w:val="24"/>
        </w:rPr>
        <w:t>ΚΕΝΟ</w:t>
      </w:r>
    </w:p>
    <w:p w14:paraId="3714F6E7" w14:textId="7DC52A24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18ο ΔΣ ΡΟΔΟΥ                                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  1 ΚΕΝΟ</w:t>
      </w:r>
    </w:p>
    <w:p w14:paraId="3A50CDF7" w14:textId="6C9A7D48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ΛΑΡΔΟΥ                                     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  1 ΚΕΝΟ</w:t>
      </w:r>
    </w:p>
    <w:p w14:paraId="48FA5299" w14:textId="038DA909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3ο ΔΣ ΙΑΛΥΣΟΥ                                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 1 ΚΕΝΟ</w:t>
      </w:r>
      <w:r w:rsidR="00591124" w:rsidRPr="00591124">
        <w:rPr>
          <w:b/>
          <w:bCs/>
          <w:sz w:val="24"/>
          <w:szCs w:val="24"/>
        </w:rPr>
        <w:t xml:space="preserve"> </w:t>
      </w:r>
    </w:p>
    <w:p w14:paraId="10A6634E" w14:textId="534B1C68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rFonts w:eastAsia="Calibri"/>
          <w:b/>
          <w:bCs/>
          <w:color w:val="000000"/>
          <w:sz w:val="24"/>
          <w:szCs w:val="24"/>
        </w:rPr>
        <w:t xml:space="preserve">1ο ΔΣ ΚΑΛΥΘΙΩΝ                              </w:t>
      </w:r>
      <w:r w:rsidR="00591124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Pr="00591124">
        <w:rPr>
          <w:rFonts w:eastAsia="Calibri"/>
          <w:b/>
          <w:bCs/>
          <w:color w:val="000000"/>
          <w:sz w:val="24"/>
          <w:szCs w:val="24"/>
        </w:rPr>
        <w:t xml:space="preserve">1 ΚΕΝΟ </w:t>
      </w:r>
    </w:p>
    <w:p w14:paraId="5A3C61B4" w14:textId="7DE391E5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13ο ΔΣ ΡΟΔΟΥ  </w:t>
      </w:r>
      <w:r w:rsidR="00591124" w:rsidRPr="00591124">
        <w:rPr>
          <w:b/>
          <w:bCs/>
          <w:sz w:val="24"/>
          <w:szCs w:val="24"/>
        </w:rPr>
        <w:t xml:space="preserve">                                  </w:t>
      </w:r>
      <w:r w:rsidR="00591124" w:rsidRPr="00591124">
        <w:rPr>
          <w:b/>
          <w:bCs/>
          <w:sz w:val="24"/>
          <w:szCs w:val="24"/>
        </w:rPr>
        <w:t>1 ΚΕΝΟ</w:t>
      </w:r>
      <w:r w:rsidR="00591124" w:rsidRPr="00591124">
        <w:rPr>
          <w:b/>
          <w:bCs/>
          <w:sz w:val="24"/>
          <w:szCs w:val="24"/>
        </w:rPr>
        <w:t xml:space="preserve">     </w:t>
      </w:r>
    </w:p>
    <w:p w14:paraId="597D2356" w14:textId="2228361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ΕΜΠΩΝΑΣ    </w:t>
      </w:r>
      <w:r w:rsidR="00591124" w:rsidRPr="00591124">
        <w:rPr>
          <w:b/>
          <w:bCs/>
          <w:sz w:val="24"/>
          <w:szCs w:val="24"/>
        </w:rPr>
        <w:t xml:space="preserve">          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30C17821" w14:textId="0E604B1D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2ο ΔΣ ΙΑΛΥΣΟΥ  </w:t>
      </w:r>
      <w:r w:rsidR="00591124" w:rsidRPr="00591124">
        <w:rPr>
          <w:b/>
          <w:bCs/>
          <w:sz w:val="24"/>
          <w:szCs w:val="24"/>
        </w:rPr>
        <w:t xml:space="preserve">          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092A5452" w14:textId="46078E5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3ο ΔΣ ΡΟΔΟΥ    </w:t>
      </w:r>
      <w:r w:rsidR="00591124" w:rsidRPr="00591124">
        <w:rPr>
          <w:b/>
          <w:bCs/>
          <w:sz w:val="24"/>
          <w:szCs w:val="24"/>
        </w:rPr>
        <w:t xml:space="preserve">           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37F18875" w14:textId="6A01727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2ο ΔΣ ΑΡΧΑΓΓΕΛΟΥ    </w:t>
      </w:r>
      <w:r w:rsidR="00591124" w:rsidRPr="00591124">
        <w:rPr>
          <w:b/>
          <w:bCs/>
          <w:sz w:val="24"/>
          <w:szCs w:val="24"/>
        </w:rPr>
        <w:t xml:space="preserve">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480CD2F6" w14:textId="6B8FDC07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2ο ΔΣ ΑΦΑΝΤΟΥ    </w:t>
      </w:r>
      <w:r w:rsidR="00591124" w:rsidRPr="00591124">
        <w:rPr>
          <w:b/>
          <w:bCs/>
          <w:sz w:val="24"/>
          <w:szCs w:val="24"/>
        </w:rPr>
        <w:t xml:space="preserve">     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282A0BF1" w14:textId="08F8D874" w:rsidR="00906ECB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ΠΑΣΤΙΔΑΣ </w:t>
      </w:r>
      <w:r w:rsidR="00591124" w:rsidRPr="00591124">
        <w:rPr>
          <w:b/>
          <w:bCs/>
          <w:sz w:val="24"/>
          <w:szCs w:val="24"/>
        </w:rPr>
        <w:t xml:space="preserve">                        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634B0D42" w14:textId="472D7416" w:rsidR="00906ECB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>1</w:t>
      </w:r>
      <w:r w:rsidRPr="00591124">
        <w:rPr>
          <w:b/>
          <w:bCs/>
          <w:sz w:val="24"/>
          <w:szCs w:val="24"/>
          <w:vertAlign w:val="superscript"/>
        </w:rPr>
        <w:t>ο</w:t>
      </w:r>
      <w:r w:rsidRPr="00591124">
        <w:rPr>
          <w:b/>
          <w:bCs/>
          <w:sz w:val="24"/>
          <w:szCs w:val="24"/>
        </w:rPr>
        <w:t xml:space="preserve"> ΔΣ ΚΡΕΜΑΣΤΗΣ </w:t>
      </w:r>
      <w:r w:rsidR="00591124" w:rsidRPr="00591124">
        <w:rPr>
          <w:b/>
          <w:bCs/>
          <w:sz w:val="24"/>
          <w:szCs w:val="24"/>
        </w:rPr>
        <w:t xml:space="preserve">                            </w:t>
      </w:r>
      <w:r w:rsidR="00591124" w:rsidRPr="00591124">
        <w:rPr>
          <w:b/>
          <w:bCs/>
          <w:sz w:val="24"/>
          <w:szCs w:val="24"/>
        </w:rPr>
        <w:t>1 ΚΕΝΟ</w:t>
      </w:r>
      <w:r w:rsidR="00591124" w:rsidRPr="00591124">
        <w:rPr>
          <w:b/>
          <w:bCs/>
          <w:sz w:val="24"/>
          <w:szCs w:val="24"/>
        </w:rPr>
        <w:t xml:space="preserve"> </w:t>
      </w:r>
    </w:p>
    <w:p w14:paraId="128BF566" w14:textId="771590DD" w:rsidR="000725F6" w:rsidRPr="00591124" w:rsidRDefault="005911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</w:t>
      </w:r>
    </w:p>
    <w:p w14:paraId="1E51F6A4" w14:textId="77777777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sz w:val="24"/>
          <w:szCs w:val="24"/>
          <w:u w:val="single"/>
        </w:rPr>
        <w:t>ΠΕΡΙΟΧΗ Β’</w:t>
      </w:r>
    </w:p>
    <w:p w14:paraId="496FA7FA" w14:textId="38B39210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4ο ΔΣ ΚΩ        </w:t>
      </w:r>
      <w:r w:rsidR="00591124" w:rsidRPr="00591124">
        <w:rPr>
          <w:b/>
          <w:bCs/>
          <w:sz w:val="24"/>
          <w:szCs w:val="24"/>
        </w:rPr>
        <w:t xml:space="preserve">                                </w:t>
      </w:r>
      <w:r w:rsidRPr="00591124">
        <w:rPr>
          <w:b/>
          <w:bCs/>
          <w:sz w:val="24"/>
          <w:szCs w:val="24"/>
        </w:rPr>
        <w:t>1 ΚΕΝΟ</w:t>
      </w:r>
    </w:p>
    <w:p w14:paraId="5B8BF6B6" w14:textId="4BA07926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2ο ΔΣ ΚΩ       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Pr="00591124">
        <w:rPr>
          <w:b/>
          <w:bCs/>
          <w:color w:val="000000"/>
          <w:sz w:val="24"/>
          <w:szCs w:val="24"/>
        </w:rPr>
        <w:t xml:space="preserve">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                     </w:t>
      </w:r>
      <w:r w:rsidRPr="00591124">
        <w:rPr>
          <w:b/>
          <w:bCs/>
          <w:color w:val="000000"/>
          <w:sz w:val="24"/>
          <w:szCs w:val="24"/>
        </w:rPr>
        <w:t xml:space="preserve">1 ΚΕΝΟ </w:t>
      </w:r>
    </w:p>
    <w:p w14:paraId="31789CC8" w14:textId="6A537353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7ο ΔΣ ΚΩ      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                      </w:t>
      </w:r>
      <w:r w:rsidRPr="00591124">
        <w:rPr>
          <w:b/>
          <w:bCs/>
          <w:color w:val="000000"/>
          <w:sz w:val="24"/>
          <w:szCs w:val="24"/>
        </w:rPr>
        <w:t xml:space="preserve"> 1 ΚΕΝΟ </w:t>
      </w:r>
    </w:p>
    <w:p w14:paraId="7B238084" w14:textId="0B91990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6ο ΔΣ ΚΩ    </w:t>
      </w:r>
      <w:r w:rsidR="00591124" w:rsidRPr="00591124">
        <w:rPr>
          <w:b/>
          <w:bCs/>
          <w:sz w:val="24"/>
          <w:szCs w:val="24"/>
        </w:rPr>
        <w:t xml:space="preserve">                       </w:t>
      </w:r>
      <w:r w:rsidR="00591124">
        <w:rPr>
          <w:b/>
          <w:bCs/>
          <w:sz w:val="24"/>
          <w:szCs w:val="24"/>
        </w:rPr>
        <w:t xml:space="preserve">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1C063C52" w14:textId="0112E193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ΖΗΠΑΡΙΟΥ ΚΩ   </w:t>
      </w:r>
      <w:r w:rsidR="00591124" w:rsidRPr="00591124">
        <w:rPr>
          <w:b/>
          <w:bCs/>
          <w:sz w:val="24"/>
          <w:szCs w:val="24"/>
        </w:rPr>
        <w:t xml:space="preserve">         </w:t>
      </w:r>
      <w:r w:rsidR="00591124">
        <w:rPr>
          <w:b/>
          <w:bCs/>
          <w:sz w:val="24"/>
          <w:szCs w:val="24"/>
        </w:rPr>
        <w:t xml:space="preserve">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3644CCB6" w14:textId="31A8E75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ΚΑΡΔΑΜΑΙΝΑΣ ΚΩ  </w:t>
      </w:r>
      <w:r w:rsidR="00591124" w:rsidRPr="00591124">
        <w:rPr>
          <w:b/>
          <w:bCs/>
          <w:sz w:val="24"/>
          <w:szCs w:val="24"/>
        </w:rPr>
        <w:t xml:space="preserve"> </w:t>
      </w:r>
      <w:r w:rsidR="00591124">
        <w:rPr>
          <w:b/>
          <w:bCs/>
          <w:sz w:val="24"/>
          <w:szCs w:val="24"/>
        </w:rPr>
        <w:t xml:space="preserve">             </w:t>
      </w:r>
      <w:r w:rsidR="00591124" w:rsidRPr="00591124">
        <w:rPr>
          <w:b/>
          <w:bCs/>
          <w:sz w:val="24"/>
          <w:szCs w:val="24"/>
        </w:rPr>
        <w:t>1 ΚΕΝΟ</w:t>
      </w:r>
    </w:p>
    <w:p w14:paraId="086E416E" w14:textId="77777777" w:rsidR="000725F6" w:rsidRPr="00591124" w:rsidRDefault="000725F6">
      <w:pPr>
        <w:rPr>
          <w:b/>
          <w:bCs/>
          <w:sz w:val="24"/>
          <w:szCs w:val="24"/>
        </w:rPr>
      </w:pPr>
    </w:p>
    <w:p w14:paraId="08D0CE3D" w14:textId="77777777" w:rsidR="000725F6" w:rsidRPr="00591124" w:rsidRDefault="00906ECB">
      <w:pPr>
        <w:rPr>
          <w:b/>
          <w:bCs/>
          <w:sz w:val="24"/>
          <w:szCs w:val="24"/>
          <w:u w:val="single"/>
        </w:rPr>
      </w:pPr>
      <w:r w:rsidRPr="00591124">
        <w:rPr>
          <w:b/>
          <w:bCs/>
          <w:sz w:val="24"/>
          <w:szCs w:val="24"/>
          <w:u w:val="single"/>
        </w:rPr>
        <w:t>ΠΕΡΙΟΧΗ Γ’</w:t>
      </w:r>
    </w:p>
    <w:p w14:paraId="4D84B341" w14:textId="133380D8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5ο ΔΣ ΠΟΛΕΩΣ ΚΑΛΥΜΝΟΥ  </w:t>
      </w:r>
      <w:r w:rsidR="00591124" w:rsidRPr="00591124">
        <w:rPr>
          <w:b/>
          <w:bCs/>
          <w:sz w:val="24"/>
          <w:szCs w:val="24"/>
        </w:rPr>
        <w:t xml:space="preserve">   </w:t>
      </w:r>
      <w:r w:rsidR="00591124" w:rsidRPr="00591124">
        <w:rPr>
          <w:b/>
          <w:bCs/>
          <w:sz w:val="24"/>
          <w:szCs w:val="24"/>
        </w:rPr>
        <w:t>1 ΚΕΝΟ</w:t>
      </w:r>
    </w:p>
    <w:p w14:paraId="76DDAE2F" w14:textId="692515B8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1ο ΔΣ ΧΩΡΑΣ ΚΑΛΥΜΝΟΥ   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="00591124">
        <w:rPr>
          <w:b/>
          <w:bCs/>
          <w:color w:val="000000"/>
          <w:sz w:val="24"/>
          <w:szCs w:val="24"/>
        </w:rPr>
        <w:t xml:space="preserve">    </w:t>
      </w:r>
      <w:r w:rsidR="00591124" w:rsidRPr="00591124">
        <w:rPr>
          <w:b/>
          <w:bCs/>
          <w:sz w:val="24"/>
          <w:szCs w:val="24"/>
        </w:rPr>
        <w:t>1 ΚΕΝΟ</w:t>
      </w:r>
      <w:r w:rsidRPr="00591124">
        <w:rPr>
          <w:b/>
          <w:bCs/>
          <w:color w:val="000000"/>
          <w:sz w:val="24"/>
          <w:szCs w:val="24"/>
        </w:rPr>
        <w:t xml:space="preserve">                </w:t>
      </w:r>
    </w:p>
    <w:p w14:paraId="31703EA8" w14:textId="4EBF23F0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6ο ΔΣ ΚΑΛΥΜΝΟΥ       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</w:t>
      </w:r>
      <w:r w:rsidR="00591124">
        <w:rPr>
          <w:b/>
          <w:bCs/>
          <w:color w:val="000000"/>
          <w:sz w:val="24"/>
          <w:szCs w:val="24"/>
        </w:rPr>
        <w:t xml:space="preserve">    </w:t>
      </w:r>
      <w:r w:rsidR="00591124" w:rsidRPr="00591124">
        <w:rPr>
          <w:b/>
          <w:bCs/>
          <w:sz w:val="24"/>
          <w:szCs w:val="24"/>
        </w:rPr>
        <w:t>1 ΚΕΝΟ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Pr="00591124">
        <w:rPr>
          <w:b/>
          <w:bCs/>
          <w:color w:val="000000"/>
          <w:sz w:val="24"/>
          <w:szCs w:val="24"/>
        </w:rPr>
        <w:t xml:space="preserve">                         </w:t>
      </w:r>
    </w:p>
    <w:p w14:paraId="3A2076FE" w14:textId="20761F7F" w:rsidR="000725F6" w:rsidRPr="00591124" w:rsidRDefault="00591124">
      <w:pPr>
        <w:rPr>
          <w:rFonts w:ascii="Calibri" w:eastAsia="Calibri" w:hAnsi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>---------------------------------------------------------------------</w:t>
      </w:r>
    </w:p>
    <w:p w14:paraId="0A81BE73" w14:textId="77777777" w:rsidR="000725F6" w:rsidRPr="00591124" w:rsidRDefault="000725F6">
      <w:pPr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14:paraId="2E7402E4" w14:textId="77777777" w:rsidR="000725F6" w:rsidRPr="00591124" w:rsidRDefault="00906ECB">
      <w:pPr>
        <w:rPr>
          <w:sz w:val="24"/>
          <w:szCs w:val="24"/>
          <w:u w:val="single"/>
        </w:rPr>
      </w:pPr>
      <w:r w:rsidRPr="00591124">
        <w:rPr>
          <w:rFonts w:eastAsia="Calibri"/>
          <w:b/>
          <w:bCs/>
          <w:color w:val="000000"/>
          <w:sz w:val="24"/>
          <w:szCs w:val="24"/>
          <w:u w:val="single"/>
        </w:rPr>
        <w:t>ΠΕΡΙΟΧΗ Δ’</w:t>
      </w:r>
    </w:p>
    <w:p w14:paraId="339FB8C0" w14:textId="15D2894E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2ο ΔΣ ΚΑΡΠΑΘΟΥ                </w:t>
      </w:r>
      <w:r w:rsidR="00591124">
        <w:rPr>
          <w:b/>
          <w:bCs/>
          <w:color w:val="000000"/>
          <w:sz w:val="24"/>
          <w:szCs w:val="24"/>
        </w:rPr>
        <w:t xml:space="preserve">      </w:t>
      </w:r>
      <w:r w:rsidRPr="00591124">
        <w:rPr>
          <w:b/>
          <w:bCs/>
          <w:color w:val="000000"/>
          <w:sz w:val="24"/>
          <w:szCs w:val="24"/>
        </w:rPr>
        <w:t xml:space="preserve">1 ΚΕΝΟ </w:t>
      </w:r>
    </w:p>
    <w:p w14:paraId="117F6203" w14:textId="48EA2404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ΔΣ ΛΑΚΚΙΟΥ ΛΕΡΟΥ             </w:t>
      </w:r>
      <w:r w:rsidR="00591124">
        <w:rPr>
          <w:b/>
          <w:bCs/>
          <w:color w:val="000000"/>
          <w:sz w:val="24"/>
          <w:szCs w:val="24"/>
        </w:rPr>
        <w:t xml:space="preserve">      </w:t>
      </w:r>
      <w:r w:rsidRPr="00591124">
        <w:rPr>
          <w:b/>
          <w:bCs/>
          <w:color w:val="000000"/>
          <w:sz w:val="24"/>
          <w:szCs w:val="24"/>
        </w:rPr>
        <w:t xml:space="preserve">1 </w:t>
      </w:r>
      <w:r w:rsidR="00591124" w:rsidRPr="00591124">
        <w:rPr>
          <w:b/>
          <w:bCs/>
          <w:color w:val="000000"/>
          <w:sz w:val="24"/>
          <w:szCs w:val="24"/>
        </w:rPr>
        <w:t>ΚΕΝΟ</w:t>
      </w:r>
    </w:p>
    <w:p w14:paraId="5EDFD2C6" w14:textId="77777777" w:rsidR="000725F6" w:rsidRDefault="000725F6">
      <w:pPr>
        <w:rPr>
          <w:rFonts w:ascii="Calibri" w:eastAsia="Calibri" w:hAnsi="Calibri"/>
          <w:b/>
          <w:bCs/>
          <w:color w:val="000000"/>
          <w:sz w:val="18"/>
          <w:szCs w:val="18"/>
        </w:rPr>
      </w:pPr>
    </w:p>
    <w:sectPr w:rsidR="000725F6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F6"/>
    <w:rsid w:val="00027151"/>
    <w:rsid w:val="000725F6"/>
    <w:rsid w:val="00591124"/>
    <w:rsid w:val="009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4F27"/>
  <w15:docId w15:val="{F5C6CBB8-3EDB-4BF7-AC77-7AFC8D4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ρομορφοποιημένο κείμενο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2025-04-07T07:38:00Z</cp:lastPrinted>
  <dcterms:created xsi:type="dcterms:W3CDTF">2022-02-28T12:25:00Z</dcterms:created>
  <dcterms:modified xsi:type="dcterms:W3CDTF">2025-04-07T07:39:00Z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